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0468A1" w:rsidP="00D81608">
      <w:pPr>
        <w:pStyle w:val="a3"/>
        <w:tabs>
          <w:tab w:val="left" w:pos="708"/>
        </w:tabs>
        <w:jc w:val="center"/>
      </w:pPr>
      <w:r>
        <w:t>13.02.</w:t>
      </w:r>
      <w:r w:rsidR="00262701" w:rsidRPr="00D81608">
        <w:t>2026</w:t>
      </w:r>
      <w:r w:rsidR="00A81644" w:rsidRPr="00D81608">
        <w:t xml:space="preserve"> года   № </w:t>
      </w:r>
      <w:r>
        <w:t>20</w:t>
      </w:r>
    </w:p>
    <w:p w:rsidR="008C48D6" w:rsidRDefault="008C48D6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>О принятии имущества в муниципальную</w:t>
      </w:r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>собственность Тарасовского сельского поселения</w:t>
      </w:r>
    </w:p>
    <w:p w:rsidR="00AA4AB9" w:rsidRPr="00AA4AB9" w:rsidRDefault="00AA4AB9" w:rsidP="00AA4AB9">
      <w:pPr>
        <w:jc w:val="both"/>
        <w:rPr>
          <w:sz w:val="28"/>
          <w:szCs w:val="28"/>
        </w:rPr>
      </w:pPr>
    </w:p>
    <w:p w:rsidR="007D1DAD" w:rsidRPr="007D1DAD" w:rsidRDefault="00AA4AB9" w:rsidP="007D1DAD">
      <w:pPr>
        <w:pStyle w:val="21"/>
        <w:ind w:left="0" w:firstLine="0"/>
        <w:jc w:val="both"/>
        <w:rPr>
          <w:sz w:val="28"/>
          <w:szCs w:val="28"/>
        </w:rPr>
      </w:pPr>
      <w:r w:rsidRPr="00AA4AB9">
        <w:rPr>
          <w:sz w:val="28"/>
          <w:szCs w:val="28"/>
        </w:rPr>
        <w:tab/>
      </w:r>
      <w:r w:rsidR="007D1DAD" w:rsidRPr="007D1DAD">
        <w:rPr>
          <w:sz w:val="28"/>
          <w:szCs w:val="28"/>
        </w:rPr>
        <w:t xml:space="preserve">  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муниципального контракта № 015830000092400000</w:t>
      </w:r>
      <w:r w:rsidR="009201DB">
        <w:rPr>
          <w:sz w:val="28"/>
          <w:szCs w:val="28"/>
        </w:rPr>
        <w:t>2</w:t>
      </w:r>
      <w:r w:rsidR="007D1DAD" w:rsidRPr="007D1DAD">
        <w:rPr>
          <w:sz w:val="28"/>
          <w:szCs w:val="28"/>
        </w:rPr>
        <w:t xml:space="preserve"> от </w:t>
      </w:r>
      <w:r w:rsidR="009201DB">
        <w:rPr>
          <w:sz w:val="28"/>
          <w:szCs w:val="28"/>
        </w:rPr>
        <w:t>25</w:t>
      </w:r>
      <w:r w:rsidR="007D1DAD" w:rsidRPr="007D1DAD">
        <w:rPr>
          <w:sz w:val="28"/>
          <w:szCs w:val="28"/>
        </w:rPr>
        <w:t>.0</w:t>
      </w:r>
      <w:r w:rsidR="009201DB">
        <w:rPr>
          <w:sz w:val="28"/>
          <w:szCs w:val="28"/>
        </w:rPr>
        <w:t>3</w:t>
      </w:r>
      <w:r w:rsidR="007D1DAD" w:rsidRPr="007D1DAD">
        <w:rPr>
          <w:sz w:val="28"/>
          <w:szCs w:val="28"/>
        </w:rPr>
        <w:t xml:space="preserve">.2024 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</w:p>
    <w:p w:rsidR="007D1DAD" w:rsidRPr="007D1DAD" w:rsidRDefault="007D1DAD" w:rsidP="007D1DAD">
      <w:pPr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Внести имущество Тарасовского сельского поселения: 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bookmarkStart w:id="0" w:name="_Hlk221799167"/>
      <w:r w:rsidRPr="007D1DAD">
        <w:rPr>
          <w:sz w:val="28"/>
          <w:szCs w:val="28"/>
        </w:rPr>
        <w:t>качели</w:t>
      </w:r>
      <w:r w:rsidR="009201DB">
        <w:rPr>
          <w:sz w:val="28"/>
          <w:szCs w:val="28"/>
          <w:lang w:val="en-US"/>
        </w:rPr>
        <w:t>HARDWOOD</w:t>
      </w:r>
      <w:bookmarkEnd w:id="0"/>
      <w:r w:rsidR="009201DB">
        <w:rPr>
          <w:sz w:val="28"/>
          <w:szCs w:val="28"/>
        </w:rPr>
        <w:t>«Канны»</w:t>
      </w:r>
      <w:r w:rsidRPr="007D1DAD">
        <w:rPr>
          <w:sz w:val="28"/>
          <w:szCs w:val="28"/>
        </w:rPr>
        <w:t xml:space="preserve">, балансовой стоимостью </w:t>
      </w:r>
      <w:r w:rsidR="009201DB">
        <w:rPr>
          <w:sz w:val="28"/>
          <w:szCs w:val="28"/>
        </w:rPr>
        <w:t>286500,</w:t>
      </w:r>
      <w:r w:rsidRPr="007D1DAD">
        <w:rPr>
          <w:sz w:val="28"/>
          <w:szCs w:val="28"/>
        </w:rPr>
        <w:t>00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r w:rsidR="009201DB">
        <w:rPr>
          <w:sz w:val="28"/>
          <w:szCs w:val="28"/>
        </w:rPr>
        <w:t xml:space="preserve">игровой комплекс </w:t>
      </w:r>
      <w:r w:rsidR="009201DB">
        <w:rPr>
          <w:sz w:val="28"/>
          <w:szCs w:val="28"/>
          <w:lang w:val="en-US"/>
        </w:rPr>
        <w:t>HARDWOOD</w:t>
      </w:r>
      <w:r w:rsidR="009201DB">
        <w:rPr>
          <w:sz w:val="28"/>
          <w:szCs w:val="28"/>
        </w:rPr>
        <w:t xml:space="preserve"> «Хобарт», </w:t>
      </w:r>
      <w:r w:rsidRPr="007D1DAD">
        <w:rPr>
          <w:sz w:val="28"/>
          <w:szCs w:val="28"/>
        </w:rPr>
        <w:t xml:space="preserve">балансовой стоимостью </w:t>
      </w:r>
      <w:r w:rsidR="009201DB">
        <w:rPr>
          <w:sz w:val="28"/>
          <w:szCs w:val="28"/>
        </w:rPr>
        <w:t>329250</w:t>
      </w:r>
      <w:r w:rsidRPr="007D1DAD">
        <w:rPr>
          <w:sz w:val="28"/>
          <w:szCs w:val="28"/>
        </w:rPr>
        <w:t>,00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bookmarkStart w:id="1" w:name="_Hlk221785567"/>
      <w:r w:rsidRPr="007D1DAD">
        <w:rPr>
          <w:sz w:val="28"/>
          <w:szCs w:val="28"/>
        </w:rPr>
        <w:t>игровой комплекс: «Мостики по ростику 01», балансовой стоимостью 427069,79 руб.</w:t>
      </w:r>
      <w:bookmarkEnd w:id="1"/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игровой комплекс </w:t>
      </w:r>
      <w:r w:rsidR="009201DB">
        <w:rPr>
          <w:sz w:val="28"/>
          <w:szCs w:val="28"/>
          <w:lang w:val="en-US"/>
        </w:rPr>
        <w:t>HARDWOOD</w:t>
      </w:r>
      <w:r w:rsidRPr="007D1DAD">
        <w:rPr>
          <w:sz w:val="28"/>
          <w:szCs w:val="28"/>
        </w:rPr>
        <w:t>«</w:t>
      </w:r>
      <w:r w:rsidR="009201DB">
        <w:rPr>
          <w:sz w:val="28"/>
          <w:szCs w:val="28"/>
        </w:rPr>
        <w:t>Паутинка</w:t>
      </w:r>
      <w:r w:rsidRPr="007D1DAD">
        <w:rPr>
          <w:sz w:val="28"/>
          <w:szCs w:val="28"/>
        </w:rPr>
        <w:t xml:space="preserve">», балансовой стоимостью </w:t>
      </w:r>
      <w:r w:rsidR="009201DB">
        <w:rPr>
          <w:sz w:val="28"/>
          <w:szCs w:val="28"/>
        </w:rPr>
        <w:t>254500,00</w:t>
      </w:r>
      <w:r w:rsidRPr="007D1DAD">
        <w:rPr>
          <w:sz w:val="28"/>
          <w:szCs w:val="28"/>
        </w:rPr>
        <w:t xml:space="preserve">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r w:rsidR="009201DB">
        <w:rPr>
          <w:sz w:val="28"/>
          <w:szCs w:val="28"/>
        </w:rPr>
        <w:t>спортивный комплекс шестигранный с 2 шведскими стенками, альпийской стенкой</w:t>
      </w:r>
      <w:r w:rsidRPr="007D1DAD">
        <w:rPr>
          <w:sz w:val="28"/>
          <w:szCs w:val="28"/>
        </w:rPr>
        <w:t xml:space="preserve">, балансовой стоимостью </w:t>
      </w:r>
      <w:r w:rsidR="009201DB">
        <w:rPr>
          <w:sz w:val="28"/>
          <w:szCs w:val="28"/>
        </w:rPr>
        <w:t>163162,07</w:t>
      </w:r>
      <w:r w:rsidRPr="007D1DAD">
        <w:rPr>
          <w:sz w:val="28"/>
          <w:szCs w:val="28"/>
        </w:rPr>
        <w:t xml:space="preserve">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r w:rsidR="009201DB">
        <w:rPr>
          <w:sz w:val="28"/>
          <w:szCs w:val="28"/>
        </w:rPr>
        <w:t>спортивный комплекс для пресса, состоящий из двух наклонных скамей и одной скамьи для пресса</w:t>
      </w:r>
      <w:r w:rsidRPr="007D1DAD">
        <w:rPr>
          <w:sz w:val="28"/>
          <w:szCs w:val="28"/>
        </w:rPr>
        <w:t xml:space="preserve">, балансовой стоимостью </w:t>
      </w:r>
      <w:r w:rsidR="009201DB">
        <w:rPr>
          <w:sz w:val="28"/>
          <w:szCs w:val="28"/>
        </w:rPr>
        <w:t xml:space="preserve">79166,67 </w:t>
      </w:r>
      <w:r w:rsidRPr="007D1DAD">
        <w:rPr>
          <w:sz w:val="28"/>
          <w:szCs w:val="28"/>
        </w:rPr>
        <w:t>руб.</w:t>
      </w:r>
    </w:p>
    <w:p w:rsid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- </w:t>
      </w:r>
      <w:r w:rsidR="009201DB">
        <w:rPr>
          <w:sz w:val="28"/>
          <w:szCs w:val="28"/>
        </w:rPr>
        <w:t xml:space="preserve">брусья </w:t>
      </w:r>
      <w:r w:rsidRPr="007D1DAD">
        <w:rPr>
          <w:sz w:val="28"/>
          <w:szCs w:val="28"/>
        </w:rPr>
        <w:t xml:space="preserve">, балансовой стоимостью </w:t>
      </w:r>
      <w:r w:rsidR="009201DB">
        <w:rPr>
          <w:sz w:val="28"/>
          <w:szCs w:val="28"/>
        </w:rPr>
        <w:t>31866,04</w:t>
      </w:r>
      <w:r w:rsidRPr="007D1DAD">
        <w:rPr>
          <w:sz w:val="28"/>
          <w:szCs w:val="28"/>
        </w:rPr>
        <w:t xml:space="preserve"> руб.</w:t>
      </w:r>
    </w:p>
    <w:p w:rsidR="009201DB" w:rsidRDefault="009201DB" w:rsidP="007D1DAD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 «Цветок», балансовой стоимостью 49372,79 руб.</w:t>
      </w:r>
    </w:p>
    <w:p w:rsidR="00930090" w:rsidRPr="007D1DAD" w:rsidRDefault="00930090" w:rsidP="007D1DAD">
      <w:pPr>
        <w:jc w:val="both"/>
        <w:rPr>
          <w:sz w:val="28"/>
          <w:szCs w:val="28"/>
        </w:rPr>
      </w:pPr>
      <w:r>
        <w:rPr>
          <w:sz w:val="28"/>
          <w:szCs w:val="28"/>
        </w:rPr>
        <w:t>- домик детский «Жар-птица». Балансовой стоимостью 528184,97 руб.</w:t>
      </w:r>
    </w:p>
    <w:p w:rsidR="007D1DAD" w:rsidRPr="007D1DAD" w:rsidRDefault="007D1DAD" w:rsidP="007D1DAD">
      <w:pPr>
        <w:jc w:val="both"/>
        <w:rPr>
          <w:sz w:val="28"/>
          <w:szCs w:val="28"/>
        </w:rPr>
      </w:pPr>
      <w:r w:rsidRPr="007D1DAD">
        <w:rPr>
          <w:sz w:val="28"/>
          <w:szCs w:val="28"/>
        </w:rPr>
        <w:t xml:space="preserve">   в реестр движимого имущества муниципальной собственности муниципального образования «Тарасовское сельское поселение».</w:t>
      </w:r>
    </w:p>
    <w:p w:rsidR="00AA4AB9" w:rsidRPr="00AA4AB9" w:rsidRDefault="00AA4AB9" w:rsidP="007D1DAD">
      <w:pPr>
        <w:jc w:val="both"/>
        <w:rPr>
          <w:sz w:val="28"/>
          <w:szCs w:val="28"/>
        </w:rPr>
      </w:pPr>
      <w:r w:rsidRPr="00AA4AB9">
        <w:rPr>
          <w:sz w:val="28"/>
          <w:szCs w:val="28"/>
        </w:rPr>
        <w:lastRenderedPageBreak/>
        <w:t>Главному бухгалтеру Администрации Тарасовского сельского поселения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AA4AB9" w:rsidRPr="00AA4AB9" w:rsidRDefault="00AA4AB9" w:rsidP="00AA4AB9">
      <w:pPr>
        <w:ind w:left="708"/>
        <w:rPr>
          <w:sz w:val="28"/>
          <w:szCs w:val="28"/>
        </w:rPr>
      </w:pPr>
    </w:p>
    <w:p w:rsidR="00AA4AB9" w:rsidRPr="00AA4AB9" w:rsidRDefault="00AA4AB9" w:rsidP="00AA4AB9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Контроль  за исполнением настоящего распоряжения оставляю за собой.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0468A1">
        <w:rPr>
          <w:sz w:val="27"/>
          <w:szCs w:val="27"/>
        </w:rPr>
        <w:tab/>
      </w:r>
      <w:r w:rsidR="000468A1">
        <w:rPr>
          <w:sz w:val="27"/>
          <w:szCs w:val="27"/>
        </w:rPr>
        <w:tab/>
      </w:r>
      <w:r w:rsidR="000468A1">
        <w:rPr>
          <w:sz w:val="27"/>
          <w:szCs w:val="27"/>
        </w:rPr>
        <w:tab/>
        <w:t xml:space="preserve">   </w:t>
      </w:r>
      <w:r w:rsidR="00166956">
        <w:rPr>
          <w:sz w:val="27"/>
          <w:szCs w:val="27"/>
        </w:rPr>
        <w:t>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DF"/>
    <w:multiLevelType w:val="hybridMultilevel"/>
    <w:tmpl w:val="CF3CBBC8"/>
    <w:lvl w:ilvl="0" w:tplc="AE1CEA7A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505458"/>
    <w:multiLevelType w:val="hybridMultilevel"/>
    <w:tmpl w:val="A8323B2E"/>
    <w:lvl w:ilvl="0" w:tplc="D744FA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468A1"/>
    <w:rsid w:val="00055D10"/>
    <w:rsid w:val="000B13B6"/>
    <w:rsid w:val="000E1EA6"/>
    <w:rsid w:val="000E4B90"/>
    <w:rsid w:val="001403D4"/>
    <w:rsid w:val="0014099B"/>
    <w:rsid w:val="001419C0"/>
    <w:rsid w:val="00166956"/>
    <w:rsid w:val="001F4FE6"/>
    <w:rsid w:val="0025515B"/>
    <w:rsid w:val="00257FB0"/>
    <w:rsid w:val="00262701"/>
    <w:rsid w:val="00281F9A"/>
    <w:rsid w:val="00285E88"/>
    <w:rsid w:val="002A08B9"/>
    <w:rsid w:val="002A3B9E"/>
    <w:rsid w:val="003332E3"/>
    <w:rsid w:val="003422E1"/>
    <w:rsid w:val="003D1D2C"/>
    <w:rsid w:val="0040117C"/>
    <w:rsid w:val="00421C9B"/>
    <w:rsid w:val="0043296F"/>
    <w:rsid w:val="004459FC"/>
    <w:rsid w:val="00456543"/>
    <w:rsid w:val="004B2F21"/>
    <w:rsid w:val="004E5743"/>
    <w:rsid w:val="004F24FD"/>
    <w:rsid w:val="00506019"/>
    <w:rsid w:val="00547A92"/>
    <w:rsid w:val="00577D00"/>
    <w:rsid w:val="005C3813"/>
    <w:rsid w:val="005F5C97"/>
    <w:rsid w:val="00617A80"/>
    <w:rsid w:val="0065344B"/>
    <w:rsid w:val="00663910"/>
    <w:rsid w:val="00683F3F"/>
    <w:rsid w:val="00717E1D"/>
    <w:rsid w:val="00721E1B"/>
    <w:rsid w:val="007357CA"/>
    <w:rsid w:val="00785FCD"/>
    <w:rsid w:val="007D1DAD"/>
    <w:rsid w:val="008409B3"/>
    <w:rsid w:val="00880694"/>
    <w:rsid w:val="00897E8E"/>
    <w:rsid w:val="008C48D6"/>
    <w:rsid w:val="008D2C64"/>
    <w:rsid w:val="008E05FF"/>
    <w:rsid w:val="00905520"/>
    <w:rsid w:val="009201DB"/>
    <w:rsid w:val="00930090"/>
    <w:rsid w:val="0093487F"/>
    <w:rsid w:val="00965308"/>
    <w:rsid w:val="00965B6A"/>
    <w:rsid w:val="009C2552"/>
    <w:rsid w:val="00A057D9"/>
    <w:rsid w:val="00A1579D"/>
    <w:rsid w:val="00A81644"/>
    <w:rsid w:val="00AA4AB9"/>
    <w:rsid w:val="00AB0A7B"/>
    <w:rsid w:val="00AC3583"/>
    <w:rsid w:val="00AE5716"/>
    <w:rsid w:val="00B40564"/>
    <w:rsid w:val="00B80DB5"/>
    <w:rsid w:val="00BD09DD"/>
    <w:rsid w:val="00BE544A"/>
    <w:rsid w:val="00C76A6C"/>
    <w:rsid w:val="00CD44B6"/>
    <w:rsid w:val="00D1504E"/>
    <w:rsid w:val="00D15BB6"/>
    <w:rsid w:val="00D729FA"/>
    <w:rsid w:val="00D81608"/>
    <w:rsid w:val="00D91756"/>
    <w:rsid w:val="00D958D9"/>
    <w:rsid w:val="00DD432F"/>
    <w:rsid w:val="00DD5E00"/>
    <w:rsid w:val="00DF6EA5"/>
    <w:rsid w:val="00EE494B"/>
    <w:rsid w:val="00EE6543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7D1DAD"/>
    <w:pPr>
      <w:ind w:left="851" w:hanging="85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31</cp:revision>
  <cp:lastPrinted>2026-02-12T11:46:00Z</cp:lastPrinted>
  <dcterms:created xsi:type="dcterms:W3CDTF">2021-01-21T12:24:00Z</dcterms:created>
  <dcterms:modified xsi:type="dcterms:W3CDTF">2026-02-13T07:52:00Z</dcterms:modified>
</cp:coreProperties>
</file>