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1" w:rsidRDefault="00A422EF" w:rsidP="00E850D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E850D1">
        <w:rPr>
          <w:rFonts w:ascii="Times New Roman" w:hAnsi="Times New Roman" w:cs="Times New Roman"/>
          <w:sz w:val="28"/>
          <w:szCs w:val="28"/>
        </w:rPr>
        <w:t>ДАЮ</w:t>
      </w:r>
      <w:r w:rsidR="00E850D1">
        <w:rPr>
          <w:rFonts w:ascii="Times New Roman" w:hAnsi="Times New Roman" w:cs="Times New Roman"/>
          <w:sz w:val="28"/>
          <w:szCs w:val="28"/>
        </w:rPr>
        <w:br/>
        <w:t>Глава Тарасовского</w:t>
      </w:r>
    </w:p>
    <w:p w:rsidR="00E850D1" w:rsidRDefault="00E850D1" w:rsidP="00E850D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50D1" w:rsidRDefault="00E850D1" w:rsidP="00E850D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E850D1" w:rsidRDefault="00E850D1" w:rsidP="00E850D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2015 года. </w:t>
      </w:r>
    </w:p>
    <w:p w:rsidR="00E850D1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E850D1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E850D1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850D1" w:rsidRPr="001E682E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1E682E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E850D1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9 мес. 2015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50D1" w:rsidRPr="001E682E" w:rsidRDefault="00E850D1" w:rsidP="00E850D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2693"/>
        <w:gridCol w:w="1560"/>
        <w:gridCol w:w="141"/>
        <w:gridCol w:w="1418"/>
        <w:gridCol w:w="1134"/>
        <w:gridCol w:w="1276"/>
        <w:gridCol w:w="1275"/>
        <w:gridCol w:w="1080"/>
      </w:tblGrid>
      <w:tr w:rsidR="00E850D1" w:rsidRPr="001E682E" w:rsidTr="00995E0D">
        <w:trPr>
          <w:gridAfter w:val="1"/>
          <w:wAfter w:w="1080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E850D1" w:rsidRPr="001E682E" w:rsidTr="00995E0D">
        <w:trPr>
          <w:gridAfter w:val="1"/>
          <w:wAfter w:w="1080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безопасность»          </w:t>
            </w: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BC581B" w:rsidRDefault="00E850D1" w:rsidP="00995E0D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первичных средств пожаротушения;</w:t>
            </w:r>
          </w:p>
          <w:p w:rsidR="00E850D1" w:rsidRPr="001E682E" w:rsidRDefault="00E850D1" w:rsidP="00995E0D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Тарасовского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уровень защищенности </w:t>
            </w:r>
            <w:r w:rsidRPr="001E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 w:rsidRPr="001E682E"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источников наружного пожарного водоснабжения;</w:t>
            </w:r>
          </w:p>
          <w:p w:rsidR="00E850D1" w:rsidRPr="001E682E" w:rsidRDefault="00E850D1" w:rsidP="00995E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территории и населения от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 </w:t>
            </w:r>
          </w:p>
          <w:p w:rsidR="00E850D1" w:rsidRPr="00BC581B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наглядной агитации на противопожарную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Тарасовского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50D1" w:rsidRPr="001E682E" w:rsidTr="00995E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2 </w:t>
            </w:r>
            <w:r w:rsidRPr="001E68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E682E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E850D1" w:rsidRPr="001E682E" w:rsidTr="00995E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действиям при ЧС,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безопасности и спасению на водных объектах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пожаров, готовность действовать в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E850D1" w:rsidRPr="001E682E" w:rsidTr="00995E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0D1" w:rsidRPr="00C37483" w:rsidRDefault="00E850D1" w:rsidP="00995E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483"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</w:t>
            </w: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  <w:r w:rsidRPr="001E68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rPr>
                <w:sz w:val="28"/>
                <w:szCs w:val="28"/>
                <w:lang w:val="en-US"/>
              </w:rPr>
            </w:pPr>
          </w:p>
          <w:p w:rsidR="00E850D1" w:rsidRDefault="00E850D1" w:rsidP="00995E0D">
            <w:pPr>
              <w:rPr>
                <w:sz w:val="28"/>
                <w:szCs w:val="28"/>
              </w:rPr>
            </w:pPr>
          </w:p>
          <w:p w:rsidR="00E850D1" w:rsidRPr="002B3371" w:rsidRDefault="00E850D1" w:rsidP="00995E0D">
            <w:pPr>
              <w:rPr>
                <w:sz w:val="28"/>
                <w:szCs w:val="28"/>
              </w:rPr>
            </w:pPr>
          </w:p>
        </w:tc>
      </w:tr>
      <w:tr w:rsidR="00E850D1" w:rsidRPr="001E682E" w:rsidTr="00995E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50D1" w:rsidRPr="001E682E" w:rsidTr="00995E0D">
        <w:trPr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3 </w:t>
            </w:r>
            <w:r w:rsidRPr="001E682E">
              <w:rPr>
                <w:sz w:val="28"/>
                <w:szCs w:val="28"/>
              </w:rPr>
              <w:t>«Обеспечение безопасности людей на водных объектах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E850D1" w:rsidRPr="001E682E" w:rsidTr="00995E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специальных информационных </w:t>
            </w:r>
            <w:r>
              <w:rPr>
                <w:sz w:val="28"/>
                <w:szCs w:val="28"/>
              </w:rPr>
              <w:lastRenderedPageBreak/>
              <w:t>знаков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Тарасовского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E68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50D1" w:rsidRPr="001E682E" w:rsidTr="00995E0D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Pr="001E682E" w:rsidRDefault="00E850D1" w:rsidP="00995E0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78725F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E85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1" w:rsidRDefault="00E850D1" w:rsidP="0099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850D1" w:rsidRPr="001E682E" w:rsidRDefault="00E850D1" w:rsidP="00E850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кат.(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E850D1" w:rsidRDefault="00E850D1" w:rsidP="00E850D1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                                                     А.И.Доля</w:t>
      </w: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>
      <w:pPr>
        <w:rPr>
          <w:sz w:val="28"/>
          <w:szCs w:val="28"/>
        </w:rPr>
      </w:pPr>
    </w:p>
    <w:p w:rsidR="00E850D1" w:rsidRDefault="00E850D1" w:rsidP="00E850D1"/>
    <w:p w:rsidR="0069590C" w:rsidRDefault="00A422EF"/>
    <w:sectPr w:rsidR="0069590C" w:rsidSect="00854F41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0D1"/>
    <w:rsid w:val="00280E7C"/>
    <w:rsid w:val="004F05AF"/>
    <w:rsid w:val="0078725F"/>
    <w:rsid w:val="009A19E9"/>
    <w:rsid w:val="00A422EF"/>
    <w:rsid w:val="00E850D1"/>
    <w:rsid w:val="00F70363"/>
    <w:rsid w:val="00F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E85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850D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85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2015-10-07T05:24:00Z</cp:lastPrinted>
  <dcterms:created xsi:type="dcterms:W3CDTF">2015-10-07T05:07:00Z</dcterms:created>
  <dcterms:modified xsi:type="dcterms:W3CDTF">2015-10-07T07:28:00Z</dcterms:modified>
</cp:coreProperties>
</file>